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1345D6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90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Концепции современного естествознания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1345D6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345D6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1345D6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1345D6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1345D6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345D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1345D6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789" w:history="1">
        <w:r w:rsidR="001345D6" w:rsidRPr="00BD76FA">
          <w:rPr>
            <w:rStyle w:val="af"/>
            <w:noProof/>
          </w:rPr>
          <w:t>Введение</w:t>
        </w:r>
        <w:r w:rsidR="001345D6">
          <w:rPr>
            <w:noProof/>
            <w:webHidden/>
          </w:rPr>
          <w:tab/>
        </w:r>
        <w:r w:rsidR="001345D6">
          <w:rPr>
            <w:noProof/>
            <w:webHidden/>
          </w:rPr>
          <w:fldChar w:fldCharType="begin"/>
        </w:r>
        <w:r w:rsidR="001345D6">
          <w:rPr>
            <w:noProof/>
            <w:webHidden/>
          </w:rPr>
          <w:instrText xml:space="preserve"> PAGEREF _Toc381090789 \h </w:instrText>
        </w:r>
        <w:r w:rsidR="001345D6">
          <w:rPr>
            <w:noProof/>
            <w:webHidden/>
          </w:rPr>
        </w:r>
        <w:r w:rsidR="001345D6">
          <w:rPr>
            <w:noProof/>
            <w:webHidden/>
          </w:rPr>
          <w:fldChar w:fldCharType="separate"/>
        </w:r>
        <w:r w:rsidR="001345D6">
          <w:rPr>
            <w:noProof/>
            <w:webHidden/>
          </w:rPr>
          <w:t>3</w:t>
        </w:r>
        <w:r w:rsidR="001345D6">
          <w:rPr>
            <w:noProof/>
            <w:webHidden/>
          </w:rPr>
          <w:fldChar w:fldCharType="end"/>
        </w:r>
      </w:hyperlink>
    </w:p>
    <w:p w:rsidR="001345D6" w:rsidRDefault="001345D6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0" w:history="1">
        <w:r w:rsidRPr="00BD76FA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Показатели участия в ФЭПО-16, ФЭПО-17, ФЭПО-18 по дисциплине «Концепции современного естествознания»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1" w:history="1">
        <w:r w:rsidRPr="00BD76FA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2" w:history="1">
        <w:r w:rsidRPr="00BD76FA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3" w:history="1">
        <w:r w:rsidRPr="00BD76FA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Результаты обучения студентов по дисциплине «Концепции современного естествознания»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4" w:history="1">
        <w:r w:rsidRPr="00BD76FA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5" w:history="1">
        <w:r w:rsidRPr="00BD76FA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6" w:history="1">
        <w:r w:rsidRPr="00BD76FA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7" w:history="1">
        <w:r w:rsidRPr="00BD76FA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Содержательный анализ результатов тестирования студентов по дисциплине «Концепции современного естествознания»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8" w:history="1">
        <w:r w:rsidRPr="00BD76FA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«Концепции современного естествознания»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99" w:history="1">
        <w:r w:rsidRPr="00BD76FA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0" w:history="1">
        <w:r w:rsidRPr="00BD76FA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1" w:history="1">
        <w:r w:rsidRPr="00BD76FA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2" w:history="1">
        <w:r w:rsidRPr="00BD76FA">
          <w:rPr>
            <w:rStyle w:val="af"/>
            <w:noProof/>
            <w:lang w:val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035000.62 «Издательское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3" w:history="1">
        <w:r w:rsidRPr="00BD76FA">
          <w:rPr>
            <w:rStyle w:val="af"/>
            <w:noProof/>
            <w:lang w:val="en-US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4" w:history="1">
        <w:r w:rsidRPr="00BD76FA">
          <w:rPr>
            <w:rStyle w:val="af"/>
            <w:noProof/>
            <w:lang w:val="en-US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5" w:history="1">
        <w:r w:rsidRPr="00BD76FA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6" w:history="1">
        <w:r w:rsidRPr="00BD76FA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7" w:history="1">
        <w:r w:rsidRPr="00BD76FA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8" w:history="1">
        <w:r w:rsidRPr="00BD76FA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09" w:history="1">
        <w:r w:rsidRPr="00BD76FA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10" w:history="1">
        <w:r w:rsidRPr="00BD76FA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11" w:history="1">
        <w:r w:rsidRPr="00BD76FA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12" w:history="1">
        <w:r w:rsidRPr="00BD76FA">
          <w:rPr>
            <w:rStyle w:val="af"/>
            <w:noProof/>
            <w:lang w:val="en-US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035000.62 «Издательское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13" w:history="1">
        <w:r w:rsidRPr="00BD76FA">
          <w:rPr>
            <w:rStyle w:val="af"/>
            <w:noProof/>
            <w:lang w:val="en-US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1345D6" w:rsidRDefault="001345D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14" w:history="1">
        <w:r w:rsidRPr="00BD76FA">
          <w:rPr>
            <w:rStyle w:val="af"/>
            <w:noProof/>
            <w:lang w:val="en-US"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76FA">
          <w:rPr>
            <w:rStyle w:val="af"/>
            <w:noProof/>
            <w:lang w:val="en-US"/>
          </w:rPr>
          <w:t>Направление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0789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</w:t>
      </w:r>
      <w:r>
        <w:rPr>
          <w:noProof/>
          <w:sz w:val="28"/>
          <w:szCs w:val="28"/>
        </w:rPr>
        <w:lastRenderedPageBreak/>
        <w:t>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0790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0791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4211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81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5197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85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4778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0792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168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113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0793"/>
      <w:r w:rsidRPr="002B1ABF">
        <w:lastRenderedPageBreak/>
        <w:t>Результаты обучения студентов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0794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1345D6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0795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1345D6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kMsg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LehGQy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1345D6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fz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H70Z/O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8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y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4gO4l/J6hkErCQIDLQI&#10;0w4WjVQ/MBpgcmRYf99QxTBq3wt4BElIiB01bkMmswg26tSyOrVQUUKoDBuMxuXCjONp0yu+biBT&#10;6Fol5B08nJo7UdtHNaLaPzeYDq62/SSz4+d077xe5u38N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MM4DJm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8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rR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U5i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8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MW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Bc8xMW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8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l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4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kHkj060dQqcCkqR62hvB3XJ62w8F9aAXQfiHZ6tRIdpW52q517EJOD+FeyegYBKwkCAy3C&#10;tINFI9UPjAaYHBnW3zdUMYza9wIeQRISYkeN25DJLIKNOrWsTi1UlBAqwwajcbkw43ja9IqvG8gU&#10;ulYJeQcPp+ZO1PZRjaj2zw2mg6ttP8ns+DndO6+XeTv/DQ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tpkZc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Mx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N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dyDmB7Ev5LVMwhYSRAY&#10;zBCYdrBopPqB0QCTI8P6+4YqhlH7XsAjSEJC7KhxGzKZRbBRp5bVqYWKEkJl2GA0LhdmHE+bXvF1&#10;A5lCVyoh7+Dh1NyJ2j6qEdX+ucF0cNz2k8yOn9O983qZt/Pf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Bfy8zG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jj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9nAjj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3V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2ANd&#10;1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bvFtQIAALg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j6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U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iaZ4+r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Концепции современного естествознания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МЕН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Концепции современного естествознания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031600.62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033000.62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Культурология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46%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035000.62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Издательское дело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54%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040700.62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Туризм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0796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82% (ФЭПО-16) и 71%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59% (ФЭПО-16), 75% (ФЭПО-17) и 79%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0797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0798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Естественнонаучная и гуманитарная культуры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Научный метод познания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Натурфилосовская и научные картины мира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Принципы симметрии, законы сохранения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Эволюция представлений о пространстве и времени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Специальная теория относительности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Общая теория относительности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Вселенная в разных масштабах: микро-, макро-, мегамиры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Системные уровни организации материи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Структуры микромира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Химические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Особенности биологического уровня организации материи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Динамические и статистические закономерности в природе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Концепции квантовой механики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Принцип возрастания энтропии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Закономерности самоорганизации. Принципы универсального эволюционизма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Космология, общая космогония, происхождение Солнечной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Геологическая эволюция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Происхождение жизни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Эволюция живых систем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История жизни на Земле и методы исследования эволюции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</w:t>
      </w:r>
      <w:r w:rsidRPr="00BB6C1D">
        <w:t xml:space="preserve">. </w:t>
      </w:r>
      <w:r>
        <w:rPr>
          <w:noProof/>
        </w:rPr>
        <w:t>Понятия генетики, свойства генетического материала, изменчивость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Экосистемы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Биосфера, человек в биосфере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25*</w:t>
      </w:r>
      <w:r w:rsidRPr="00BB6C1D">
        <w:t xml:space="preserve">. </w:t>
      </w:r>
      <w:r>
        <w:rPr>
          <w:noProof/>
        </w:rPr>
        <w:t>Глобальный экологический кризис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Эволюция научного метода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Развитие научных исследовательских программ и картин мира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Пространство и время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Системность, химический состав и свойства живого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Эволюция космологических представлений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Эволюция и развитие живых систем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Генетика и эволюция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Биосфера и человек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0799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1345D6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2" w:name="_Toc381090800"/>
      <w:r w:rsidRPr="001345D6">
        <w:rPr>
          <w:noProof/>
        </w:rPr>
        <w:t>Направление подготовки</w:t>
      </w:r>
      <w:r w:rsidRPr="001345D6">
        <w:t xml:space="preserve"> </w:t>
      </w:r>
      <w:r w:rsidRPr="001345D6">
        <w:rPr>
          <w:noProof/>
        </w:rPr>
        <w:t>031600.62</w:t>
      </w:r>
      <w:r w:rsidRPr="001345D6">
        <w:t xml:space="preserve"> «</w:t>
      </w:r>
      <w:r w:rsidRPr="001345D6">
        <w:rPr>
          <w:noProof/>
        </w:rPr>
        <w:t>Реклама и связи с общественностью</w:t>
      </w:r>
      <w:r w:rsidRPr="001345D6">
        <w:t>»</w:t>
      </w:r>
      <w:bookmarkEnd w:id="12"/>
      <w:r w:rsidRPr="001345D6">
        <w:t xml:space="preserve"> </w:t>
      </w:r>
    </w:p>
    <w:p w:rsidR="00350483" w:rsidRPr="001345D6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1345D6">
        <w:rPr>
          <w:noProof/>
          <w:sz w:val="28"/>
          <w:szCs w:val="28"/>
        </w:rPr>
        <w:t>ы</w:t>
      </w:r>
      <w:r w:rsidRPr="001345D6">
        <w:rPr>
          <w:sz w:val="28"/>
          <w:szCs w:val="28"/>
        </w:rPr>
        <w:t xml:space="preserve">: </w:t>
      </w:r>
      <w:r w:rsidRPr="001345D6">
        <w:rPr>
          <w:noProof/>
          <w:sz w:val="28"/>
          <w:szCs w:val="28"/>
        </w:rPr>
        <w:t>ОБ-031600-11, ОПБ-031600-11</w:t>
      </w:r>
    </w:p>
    <w:p w:rsidR="00350483" w:rsidRPr="001345D6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1345D6">
        <w:rPr>
          <w:sz w:val="28"/>
          <w:szCs w:val="28"/>
        </w:rPr>
        <w:t xml:space="preserve"> 3.</w:t>
      </w:r>
      <w:r w:rsidRPr="001345D6">
        <w:rPr>
          <w:noProof/>
          <w:sz w:val="28"/>
          <w:szCs w:val="28"/>
        </w:rPr>
        <w:t>1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1345D6">
        <w:rPr>
          <w:sz w:val="28"/>
          <w:szCs w:val="28"/>
        </w:rPr>
        <w:t xml:space="preserve"> «</w:t>
      </w:r>
      <w:r w:rsidRPr="001345D6">
        <w:rPr>
          <w:noProof/>
          <w:sz w:val="28"/>
          <w:szCs w:val="28"/>
        </w:rPr>
        <w:t>Концепции современного естествознания</w:t>
      </w:r>
      <w:r w:rsidRPr="001345D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1345D6">
        <w:rPr>
          <w:sz w:val="28"/>
          <w:szCs w:val="28"/>
        </w:rPr>
        <w:t xml:space="preserve"> </w:t>
      </w:r>
      <w:r w:rsidRPr="001345D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45D6">
        <w:rPr>
          <w:sz w:val="28"/>
          <w:szCs w:val="28"/>
        </w:rPr>
        <w:t xml:space="preserve"> </w:t>
      </w:r>
      <w:r w:rsidRPr="001345D6">
        <w:rPr>
          <w:noProof/>
          <w:sz w:val="28"/>
          <w:szCs w:val="28"/>
        </w:rPr>
        <w:t xml:space="preserve">направлению </w:t>
      </w:r>
      <w:r w:rsidRPr="001345D6">
        <w:rPr>
          <w:noProof/>
          <w:sz w:val="28"/>
          <w:szCs w:val="28"/>
        </w:rPr>
        <w:lastRenderedPageBreak/>
        <w:t>подготовки</w:t>
      </w:r>
      <w:r w:rsidRPr="001345D6">
        <w:rPr>
          <w:sz w:val="28"/>
          <w:szCs w:val="28"/>
        </w:rPr>
        <w:t xml:space="preserve"> </w:t>
      </w:r>
      <w:r w:rsidRPr="001345D6">
        <w:rPr>
          <w:noProof/>
          <w:sz w:val="28"/>
          <w:szCs w:val="28"/>
        </w:rPr>
        <w:t>031600.62</w:t>
      </w:r>
      <w:r w:rsidRPr="001345D6">
        <w:rPr>
          <w:sz w:val="28"/>
          <w:szCs w:val="28"/>
        </w:rPr>
        <w:t xml:space="preserve"> «</w:t>
      </w:r>
      <w:r w:rsidRPr="001345D6">
        <w:rPr>
          <w:noProof/>
          <w:sz w:val="28"/>
          <w:szCs w:val="28"/>
        </w:rPr>
        <w:t>Реклама и связи с общественностью</w:t>
      </w:r>
      <w:r w:rsidRPr="001345D6">
        <w:rPr>
          <w:sz w:val="28"/>
          <w:szCs w:val="28"/>
        </w:rPr>
        <w:t xml:space="preserve">» </w:t>
      </w:r>
      <w:r w:rsidRPr="00F70FF7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ОБ-031600-11, ОПБ-031600-11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75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75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1345D6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75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75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75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75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75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</w:t>
      </w:r>
      <w:r>
        <w:rPr>
          <w:noProof/>
          <w:sz w:val="28"/>
          <w:szCs w:val="28"/>
        </w:rPr>
        <w:lastRenderedPageBreak/>
        <w:t>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090801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ОБ-033000-11, ОБ-033000-11 повт.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1345D6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1345D6">
        <w:rPr>
          <w:sz w:val="28"/>
          <w:szCs w:val="28"/>
        </w:rPr>
        <w:t xml:space="preserve"> 3.</w:t>
      </w:r>
      <w:r w:rsidRPr="001345D6">
        <w:rPr>
          <w:noProof/>
          <w:sz w:val="28"/>
          <w:szCs w:val="28"/>
        </w:rPr>
        <w:t>2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1345D6">
        <w:rPr>
          <w:sz w:val="28"/>
          <w:szCs w:val="28"/>
        </w:rPr>
        <w:t xml:space="preserve"> «</w:t>
      </w:r>
      <w:r w:rsidRPr="001345D6">
        <w:rPr>
          <w:noProof/>
          <w:sz w:val="28"/>
          <w:szCs w:val="28"/>
        </w:rPr>
        <w:t>Концепции современного естествознания</w:t>
      </w:r>
      <w:r w:rsidRPr="001345D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1345D6">
        <w:rPr>
          <w:sz w:val="28"/>
          <w:szCs w:val="28"/>
        </w:rPr>
        <w:t xml:space="preserve"> </w:t>
      </w:r>
      <w:r w:rsidRPr="001345D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345D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345D6">
        <w:rPr>
          <w:sz w:val="28"/>
          <w:szCs w:val="28"/>
        </w:rPr>
        <w:t xml:space="preserve"> </w:t>
      </w:r>
      <w:r w:rsidRPr="001345D6">
        <w:rPr>
          <w:noProof/>
          <w:sz w:val="28"/>
          <w:szCs w:val="28"/>
        </w:rPr>
        <w:t>направлению подготовки</w:t>
      </w:r>
      <w:r w:rsidRPr="001345D6">
        <w:rPr>
          <w:sz w:val="28"/>
          <w:szCs w:val="28"/>
        </w:rPr>
        <w:t xml:space="preserve"> </w:t>
      </w:r>
      <w:r w:rsidRPr="001345D6">
        <w:rPr>
          <w:noProof/>
          <w:sz w:val="28"/>
          <w:szCs w:val="28"/>
        </w:rPr>
        <w:t>033000.62</w:t>
      </w:r>
      <w:r w:rsidRPr="001345D6">
        <w:rPr>
          <w:sz w:val="28"/>
          <w:szCs w:val="28"/>
        </w:rPr>
        <w:t xml:space="preserve"> «</w:t>
      </w:r>
      <w:r w:rsidRPr="001345D6">
        <w:rPr>
          <w:noProof/>
          <w:sz w:val="28"/>
          <w:szCs w:val="28"/>
        </w:rPr>
        <w:t>Культурология</w:t>
      </w:r>
      <w:r w:rsidRPr="001345D6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1345D6">
        <w:rPr>
          <w:noProof/>
          <w:sz w:val="28"/>
          <w:szCs w:val="28"/>
        </w:rPr>
        <w:t>ы</w:t>
      </w:r>
      <w:r w:rsidRPr="001345D6">
        <w:rPr>
          <w:sz w:val="28"/>
          <w:szCs w:val="28"/>
        </w:rPr>
        <w:t xml:space="preserve"> </w:t>
      </w:r>
      <w:r w:rsidRPr="001345D6">
        <w:rPr>
          <w:noProof/>
          <w:sz w:val="28"/>
          <w:szCs w:val="28"/>
        </w:rPr>
        <w:t>ОБ-033000-11, ОБ-033000-11 повт.</w:t>
      </w:r>
      <w:r w:rsidRPr="001345D6">
        <w:rPr>
          <w:sz w:val="28"/>
          <w:szCs w:val="28"/>
        </w:rPr>
        <w:t>).</w:t>
      </w:r>
    </w:p>
    <w:p w:rsidR="00350483" w:rsidRPr="001345D6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60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60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Эволюция представлений о пространстве и времени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Вселенная в разных масштабах: микро-, макро-, мегамиры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Динамические и статистические закономерности в природе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Космология, общая космогония, происхождение Солнечной системы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Геологическая эволюция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Глобальный экологический кризис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Системные уровни организации материи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Закономерности самоорганизации. Принципы универсального эволюционизма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 жизни на Земле и методы исследования эволюции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60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60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60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60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60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4" w:name="_Toc381090802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035000.62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E377F4">
        <w:rPr>
          <w:lang w:val="en-US"/>
        </w:rPr>
        <w:t>»</w:t>
      </w:r>
      <w:bookmarkEnd w:id="14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ОБ-035000-11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035000.62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Издательское дело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ОБ-035000-11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Системные уровни организации материи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34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34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Системные уровни организации материи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Естественнонаучная и гуманитарная культуры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lastRenderedPageBreak/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Закономерности самоорганизации. Принципы универсального эволюционизма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34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34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34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34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34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</w:t>
      </w:r>
      <w:r w:rsidRPr="00CC6926">
        <w:rPr>
          <w:sz w:val="28"/>
          <w:szCs w:val="28"/>
        </w:rPr>
        <w:lastRenderedPageBreak/>
        <w:t xml:space="preserve">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5" w:name="_Toc381090803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E377F4">
        <w:rPr>
          <w:lang w:val="en-US"/>
        </w:rPr>
        <w:t>»</w:t>
      </w:r>
      <w:bookmarkEnd w:id="15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ОБ-040700-11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040700.62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ОБ-040700-11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49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49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490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49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49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49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49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</w:t>
      </w:r>
      <w:r>
        <w:rPr>
          <w:noProof/>
          <w:sz w:val="28"/>
          <w:szCs w:val="28"/>
        </w:rPr>
        <w:lastRenderedPageBreak/>
        <w:t>молодежью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6" w:name="_Toc381090804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E377F4">
        <w:rPr>
          <w:lang w:val="en-US"/>
        </w:rPr>
        <w:t>»</w:t>
      </w:r>
      <w:bookmarkEnd w:id="16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ОБ-100400-11, ОПБ-100400-11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100400.62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ОБ-100400-11, ОПБ-100400-11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28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28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28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28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28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28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283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7" w:name="_Toc381090805"/>
      <w:r w:rsidRPr="002B1ABF">
        <w:t>Интернет-тестирование в сфере образования</w:t>
      </w:r>
      <w:bookmarkEnd w:id="17"/>
    </w:p>
    <w:p w:rsidR="00350483" w:rsidRPr="002511CF" w:rsidRDefault="001345D6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7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7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x6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5eLx6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AOMUA&#10;AADbAAAADwAAAGRycy9kb3ducmV2LnhtbESPQUvDQBSE70L/w/IEb+1GKWmN3ZYiCL1UbBsUb4/s&#10;MxvNvo15a5v+e1coeBxm5htmsRp8q47USxPYwO0kA0VcBdtwbaA8PI3noCQiW2wDk4EzCayWo6sF&#10;FjaceEfHfaxVgrAUaMDF2BVaS+XIo0xCR5y8j9B7jEn2tbY9nhLct/ouy3LtseG04LCjR0fV1/7H&#10;Gxjysy3f3ev9s7yV23z7ItPvTzHm5npYP4CKNMT/8KW9sQZmM/j7kn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kA4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1345D6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1345D6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1345D6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7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1345D6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1345D6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1345D6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1345D6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7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EG1q6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7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Lo5P/M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1345D6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6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1345D6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6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1345D6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6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1345D6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8" w:name="_Toc381090806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8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1345D6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9" w:name="_Toc381090807"/>
      <w:r w:rsidRPr="002B1ABF">
        <w:t>Приложение 2. Характеристика уровней обученности по дисциплине «Математика»</w:t>
      </w:r>
      <w:bookmarkEnd w:id="19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0" w:name="_Toc381090808"/>
      <w:r w:rsidRPr="002B1ABF">
        <w:t>Приложение 3. Формы представления обобщенных результатов тестирования студентов</w:t>
      </w:r>
      <w:bookmarkEnd w:id="20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1345D6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Y+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Z5MMR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0RR2Pr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FcIlju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276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BCNBOuDoM3SNiDWnKJrZ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k4P6V7J+BgUrCQoD&#10;McK8g0Ur1Q+MBpgdOdbfN0RRjPh7Aa8gDePYDhu3iSezCDbq1LI6tRBRQagcG4zG5cKMA2rTK7Zu&#10;IVPoeiXkHbychjlV21c1otq/N5gPrrj9LLMD6HTvvF4m7vw3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Budu+r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z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JdGzMO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+Nw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N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BI7+Nw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ap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ML3Nqm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3v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zGCNJO+DoM3SNyo1g6DJ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cTpQf1rVT+CgrUChYEY&#10;Yd7BolX6B0YDzI4cm+9bqhlG4r2EV5DGhLhh4w0ynU/A0Kee9amHygpS5dhiNC6XdhxQ217zTQs3&#10;xb5XUt3Ay2m4V7V7VSMqKMkZMB98cU+zzA2gU9tHPU/cxW8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j/z3v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55tAIAALk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UE3Oeb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KHv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cp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Ljwoe+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7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9f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6KD+layeQcFKgsJA&#10;jDDvYNFI9QOjAWZHhvX3DVUMo/a9gFeQhITYYeM2ZDKLYKNOLatTCxUlhMqwwWhcLsw4oDa94usG&#10;MoWuV0LewcupuVO1fVUjqv17g/ngitvPMjuATvfO62Xizn8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CG/7tK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1345D6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1345D6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1345D6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1345D6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1345D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1345D6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1345D6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1345D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7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21" w:name="_Toc381090809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21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2" w:name="_Toc381090810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  <w:bookmarkEnd w:id="22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ОБ-031600-11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Камышева Вероника Андреевна &lt;2838874&gt;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Гаврилова Виктория Владимировна &lt;2838878&gt;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Данилова Людмила Аркадьевна &lt;2838877&gt;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Вечканова Елена Павловна &lt;2838873&gt;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Метелькова Ольга Павловна &lt;2838876&gt;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Жвакина Валерия Валерьевна &lt;2842589&gt;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Петухова Ольга Сергеевна &lt;2835927&gt;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Шулепова Ольга Владимировна &lt;2843442&gt;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Зотова Юлия Александровна &lt;2838875&gt;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Пастухова Евгения Михайловна &lt;2843438&gt;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Полина Юрьевна &lt;2835588&gt;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Сорокина Кристина Владимировна &lt;2838872&gt;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Рамм Мария Игоревна &lt;2842559&gt;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Охотников Андрей Олегович &lt;2842558&gt;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ОПБ-031600-11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Лимонова Арина Эдвардовна &lt;2838919&gt;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 Кирилл Сергеевич &lt;2838917&gt;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Кропачев Максим Иванович &lt;2838915&gt;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Князева Ольга Васильевна &lt;2838923&gt;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Марина Эдуардовна &lt;2842565&gt;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Запольских Мария Олеговна &lt;2838921&gt;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Рябкова Валерия Алексеевна &lt;2838920&gt;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Сибиряков Владислав Юрьевич &lt;2838918&gt;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Бахтин Алексей Игоревич &lt;2842562&gt;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Шалаева Анастасия Александровна &lt;2842567&gt;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Обухова Анастасия Алексеевна &lt;2838916&gt;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Искибаева Марина Анатольевна &lt;2838914&gt;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Захарова Валерия Сергеевна &lt;2842564&gt;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Сергеев Сергей Николаевич &lt;2838922&gt;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3" w:name="_Toc381090811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  <w:bookmarkEnd w:id="23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Хазимуллин Антон Салаватович &lt;2838883&gt;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Шарапова Александра Юрьевна &lt;2838884&gt;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Дмитриева Алина Павловна &lt;2838887&gt;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Суслова Наталья Борисовна &lt;2838886&gt;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Хворенкова Ольга Олеговна &lt;2838881&gt;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Шишокина Анастасия Ивановна &lt;2842538&gt;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Чернова Алина Владимировна &lt;2835589&gt;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Ворончихин Роман Дмитриевич &lt;2838885&gt;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Гондырева Маргарита Евгеньевна &lt;2838882&gt;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Никонов Андрей Сергеевич &lt;2838879&gt;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ОБ-033000-11 повт.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Ворончихин Роман Дмитриевич &lt;2838885&gt;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Суслова Наталья Борисовна &lt;2838886&gt;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Дмитриева Алина Павловна &lt;2838887&gt;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Хазимуллин Антон Салаватович &lt;2838883&gt;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Хворенкова Ольга Олеговна &lt;2838881&gt;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Гондырева Маргарита Евгеньевна &lt;2838882&gt;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Шишокина Анастасия Ивановна &lt;2842538&gt;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Шарапова Александра Юрьевна &lt;2838884&gt;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Ахатов Игорь Игоревич &lt;2842537&gt;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Чернова Алина Владимировна &lt;2835589&gt;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Волков Герман Александрович &lt;2838880&gt;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Никонов Андрей Сергеевич &lt;2838879&gt;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05fs248975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4" w:name="_Toc381090812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035000.62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43728E">
        <w:rPr>
          <w:lang w:val="en-US"/>
        </w:rPr>
        <w:t>»</w:t>
      </w:r>
      <w:bookmarkEnd w:id="24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ОБ-035000-11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Лаптева Елена Петровна &lt;2842533&gt;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Беляева Алина Павловна &lt;2842528&gt;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Колесников Анатолий Павлович &lt;2842532&gt;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Гребенкина Виктория Владимировна &lt;284253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Александрова Снежана Витальевна &lt;2842527&gt;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Хазиев Тимур Рифкатевич &lt;2842536&gt;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Нарина Ксения Сергеевна &lt;2842534&gt;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Чекмарева София Андреевна &lt;2843433&gt;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Кутявина Анна Владимировна &lt;2842812&gt;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Сунцова Дарья Анатольевна &lt;2842535&gt;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Дементьев Дмитрий Сергеевич &lt;2842531&gt;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Шульгина Юлия Анатольевна &lt;2846613&gt;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Березкина Елена Ивановна &lt;2842529&gt;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5" w:name="_Toc381090813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43728E">
        <w:rPr>
          <w:lang w:val="en-US"/>
        </w:rPr>
        <w:t>»</w:t>
      </w:r>
      <w:bookmarkEnd w:id="25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ОБ-040700-11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Махмутов Дамир Андреевич &lt;2838893&gt;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Асадуллина Алиса Ирековна &lt;2838890&gt;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Боровикова Светлана Николаевна &lt;2838892&gt;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Конькова София Алексеевна &lt;2838894&gt;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Владыкина Юлия Валерьевна &lt;2838897&gt;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Самарова Екатерина Рудольфовна &lt;2838898&gt;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Русинова Виктория Григорьевна &lt;2838904&gt;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Ксения Михайловна &lt;2838906&gt;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Александров Артем Петрович &lt;2838888&gt;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Глухова Анастасия Михайловна &lt;2838905&gt;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Третьякова Ксения Сергеевна &lt;2835590&gt;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Спасских Яна Алексеевна &lt;2838900&gt;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Сурова Дарья Эдуардовна &lt;2838899&gt;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Нуртдинова Рада Разитовна &lt;2838891&gt;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Зуева Евгения Александровна &lt;2838902&gt;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Шахмаев Павел Николаевич &lt;2838903&gt;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Семенова Анжела Олеговна &lt;2838889&gt;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Захарова Виктория Ивановна &lt;2838901&gt;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Тычинина Юлия Александровна &lt;2838896&gt;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Абашева Елена Рафисовна &lt;2838895&gt;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6" w:name="_Toc38109081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43728E">
        <w:rPr>
          <w:lang w:val="en-US"/>
        </w:rPr>
        <w:t>»</w:t>
      </w:r>
      <w:bookmarkEnd w:id="26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ОБ-100400-11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Широкова Мария Сергеевна &lt;2838908&gt;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Перминова Дарья Александровна &lt;2838912&gt;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Искандырова Мария Витальевна &lt;2838911&gt;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Малькова Диана Сергеевна &lt;2838910&gt;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Шапеева Ольга Николаевна &lt;2835591&gt;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Борисова Любовь Валериевна &lt;2838907&gt;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Чиркова Мария Георгиевна &lt;2838909&gt;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Гаджиева Диляра Адиловна &lt;2842541&gt;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Рупасова Анна Владимировна &lt;2838913&gt;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Зарифуллин Константин Альбертович &lt;2842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Поскребышева Татьяна Алексеевна &lt;2842547&gt;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Рылова Татьяна Владимировна &lt;2842548&gt;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Волкова Ксения Владимировна &lt;2842539&gt;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Мазур Анастасия Константиновна &lt;2835930&gt;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Газизова Дарья Дмитриевна &lt;2835929&gt;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ОПБ-100400-11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Павлова Екатерина Дмитриевна &lt;2842550&gt;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Лямзин Дмитрий Иванович &lt;2835931&gt;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Юлия Ивановна &lt;2838925&gt;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Ирина Юрьевна &lt;2838928&gt;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Корнева Анастасия Васильевна &lt;2838933&gt;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Васильева Дарья Васильевна &lt;2838929&gt;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Сметанина Марина Николаевна &lt;2838934&gt;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Яшина Валерия Валерьевна &lt;2842551&gt;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Чернышев Григорий Андреевич &lt;2838924&gt;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Пестерев Георгий Андреевич &lt;2838930&gt;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Возмищева Ирина Васильевна &lt;2838927&gt;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Веретенникова Марина Николаевна &lt;2838935&gt;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Обухова Елизавета Олеговна &lt;2838937&gt;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Кондеева Валерия Сергеевна &lt;2838932&gt;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Кутлеев Руслан Фардауисович &lt;2838926&gt;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7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95A" w:rsidRDefault="00E2495A">
      <w:r>
        <w:separator/>
      </w:r>
    </w:p>
  </w:endnote>
  <w:endnote w:type="continuationSeparator" w:id="0">
    <w:p w:rsidR="00E2495A" w:rsidRDefault="00E24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45D6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45D6">
      <w:rPr>
        <w:rStyle w:val="a7"/>
        <w:noProof/>
      </w:rPr>
      <w:t>12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45D6">
      <w:rPr>
        <w:rStyle w:val="a7"/>
        <w:noProof/>
      </w:rPr>
      <w:t>36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45D6">
      <w:rPr>
        <w:rStyle w:val="a7"/>
        <w:noProof/>
      </w:rPr>
      <w:t>74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45D6">
      <w:rPr>
        <w:rStyle w:val="a7"/>
        <w:noProof/>
      </w:rPr>
      <w:t>74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95A" w:rsidRDefault="00E2495A">
      <w:r>
        <w:separator/>
      </w:r>
    </w:p>
  </w:footnote>
  <w:footnote w:type="continuationSeparator" w:id="0">
    <w:p w:rsidR="00E2495A" w:rsidRDefault="00E24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45D6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495A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wmf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emf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11369</Words>
  <Characters>64804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2014-02-25T07:24:00Z</dcterms:created>
  <dcterms:modified xsi:type="dcterms:W3CDTF">2014-02-25T07:24:00Z</dcterms:modified>
</cp:coreProperties>
</file>